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76461" w14:textId="77777777" w:rsidR="00300B8E" w:rsidRPr="00263725" w:rsidRDefault="00300B8E" w:rsidP="00300B8E">
      <w:pPr>
        <w:jc w:val="center"/>
        <w:rPr>
          <w:rFonts w:ascii="Garamond" w:hAnsi="Garamond"/>
          <w:sz w:val="28"/>
          <w:szCs w:val="28"/>
        </w:rPr>
      </w:pPr>
      <w:r w:rsidRPr="00263725">
        <w:rPr>
          <w:rFonts w:ascii="Garamond" w:hAnsi="Garamond"/>
          <w:b/>
          <w:sz w:val="28"/>
          <w:szCs w:val="28"/>
        </w:rPr>
        <w:t xml:space="preserve">Lucia </w:t>
      </w:r>
      <w:proofErr w:type="spellStart"/>
      <w:r w:rsidRPr="00263725">
        <w:rPr>
          <w:rFonts w:ascii="Garamond" w:hAnsi="Garamond"/>
          <w:b/>
          <w:sz w:val="28"/>
          <w:szCs w:val="28"/>
        </w:rPr>
        <w:t>Lostumbo</w:t>
      </w:r>
      <w:proofErr w:type="spellEnd"/>
    </w:p>
    <w:p w14:paraId="149C4404" w14:textId="42CEF693" w:rsidR="00300B8E" w:rsidRDefault="001C0A0E" w:rsidP="00300B8E">
      <w:pPr>
        <w:jc w:val="center"/>
        <w:rPr>
          <w:rFonts w:ascii="Garamond" w:hAnsi="Garamond"/>
        </w:rPr>
      </w:pPr>
      <w:r>
        <w:rPr>
          <w:rFonts w:ascii="Garamond" w:hAnsi="Garamond"/>
        </w:rPr>
        <w:t>617 White Horse Pike</w:t>
      </w:r>
    </w:p>
    <w:p w14:paraId="18D64889" w14:textId="54FA8250" w:rsidR="001C0A0E" w:rsidRDefault="001C0A0E" w:rsidP="00300B8E">
      <w:pPr>
        <w:jc w:val="center"/>
        <w:rPr>
          <w:rFonts w:ascii="Garamond" w:hAnsi="Garamond"/>
        </w:rPr>
      </w:pPr>
      <w:r>
        <w:rPr>
          <w:rFonts w:ascii="Garamond" w:hAnsi="Garamond"/>
        </w:rPr>
        <w:t>Haddon Height, NJ 08035</w:t>
      </w:r>
    </w:p>
    <w:bookmarkStart w:id="0" w:name="_GoBack"/>
    <w:bookmarkEnd w:id="0"/>
    <w:p w14:paraId="49EA01FA" w14:textId="77777777" w:rsidR="00300B8E" w:rsidRPr="00263725" w:rsidRDefault="001C0A0E" w:rsidP="00300B8E">
      <w:pPr>
        <w:jc w:val="center"/>
        <w:rPr>
          <w:rFonts w:ascii="Garamond" w:hAnsi="Garamond"/>
        </w:rPr>
      </w:pPr>
      <w:r>
        <w:fldChar w:fldCharType="begin"/>
      </w:r>
      <w:r>
        <w:instrText xml:space="preserve"> HYPERLINK "mailto:lucia.lostumbo@gmail.com" </w:instrText>
      </w:r>
      <w:r>
        <w:fldChar w:fldCharType="separate"/>
      </w:r>
      <w:r w:rsidR="00300B8E" w:rsidRPr="00263725">
        <w:rPr>
          <w:rStyle w:val="Hyperlink"/>
          <w:rFonts w:ascii="Garamond" w:hAnsi="Garamond"/>
        </w:rPr>
        <w:t>lucia.lostumbo@gmail.com</w:t>
      </w:r>
      <w:r>
        <w:rPr>
          <w:rStyle w:val="Hyperlink"/>
          <w:rFonts w:ascii="Garamond" w:hAnsi="Garamond"/>
        </w:rPr>
        <w:fldChar w:fldCharType="end"/>
      </w:r>
    </w:p>
    <w:p w14:paraId="315ABA53" w14:textId="77777777" w:rsidR="00300B8E" w:rsidRPr="00263725" w:rsidRDefault="00300B8E" w:rsidP="00300B8E">
      <w:pPr>
        <w:rPr>
          <w:rFonts w:ascii="Garamond" w:hAnsi="Garamond"/>
          <w:b/>
        </w:rPr>
      </w:pPr>
    </w:p>
    <w:p w14:paraId="00AAC837" w14:textId="77777777" w:rsidR="00300B8E" w:rsidRPr="00263725" w:rsidRDefault="00300B8E" w:rsidP="00300B8E">
      <w:pPr>
        <w:rPr>
          <w:rFonts w:ascii="Garamond" w:hAnsi="Garamond"/>
          <w:b/>
          <w:u w:val="single"/>
        </w:rPr>
      </w:pPr>
      <w:r w:rsidRPr="00263725">
        <w:rPr>
          <w:rFonts w:ascii="Garamond" w:hAnsi="Garamond"/>
          <w:b/>
          <w:u w:val="single"/>
        </w:rPr>
        <w:t>Education</w:t>
      </w:r>
    </w:p>
    <w:p w14:paraId="32CF9317" w14:textId="77777777" w:rsidR="00300B8E" w:rsidRPr="00263725" w:rsidRDefault="00300B8E" w:rsidP="00300B8E">
      <w:pPr>
        <w:ind w:firstLine="720"/>
        <w:rPr>
          <w:rFonts w:ascii="Garamond" w:hAnsi="Garamond"/>
        </w:rPr>
      </w:pPr>
      <w:r w:rsidRPr="00263725">
        <w:rPr>
          <w:rFonts w:ascii="Garamond" w:hAnsi="Garamond"/>
        </w:rPr>
        <w:t>Temple University, Philadelphia, PA; Class of 2018</w:t>
      </w:r>
    </w:p>
    <w:p w14:paraId="604A9A2B" w14:textId="77777777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  <w:t>Bachelor of Music in Violin Performance, graduated cum laude</w:t>
      </w:r>
    </w:p>
    <w:p w14:paraId="00A2E5EB" w14:textId="77777777" w:rsidR="00300B8E" w:rsidRPr="00263725" w:rsidRDefault="00300B8E" w:rsidP="00300B8E">
      <w:pPr>
        <w:rPr>
          <w:rFonts w:ascii="Garamond" w:hAnsi="Garamond"/>
        </w:rPr>
      </w:pPr>
    </w:p>
    <w:p w14:paraId="045B06CC" w14:textId="77777777" w:rsidR="00300B8E" w:rsidRPr="00263725" w:rsidRDefault="00300B8E" w:rsidP="00300B8E">
      <w:pPr>
        <w:rPr>
          <w:rFonts w:ascii="Garamond" w:hAnsi="Garamond"/>
          <w:u w:val="single"/>
        </w:rPr>
      </w:pPr>
      <w:r w:rsidRPr="00263725">
        <w:rPr>
          <w:rFonts w:ascii="Garamond" w:hAnsi="Garamond"/>
          <w:b/>
          <w:u w:val="single"/>
        </w:rPr>
        <w:t>Work Experience</w:t>
      </w:r>
    </w:p>
    <w:p w14:paraId="52AA6640" w14:textId="10AC64B5" w:rsidR="001C0A0E" w:rsidRDefault="001C0A0E" w:rsidP="00300B8E">
      <w:pPr>
        <w:ind w:firstLine="720"/>
        <w:rPr>
          <w:rFonts w:ascii="Garamond" w:hAnsi="Garamond"/>
        </w:rPr>
      </w:pPr>
      <w:r>
        <w:rPr>
          <w:rFonts w:ascii="Garamond" w:hAnsi="Garamond"/>
        </w:rPr>
        <w:t>Violin Teacher, Haddonfield School of Music, May 2019- present</w:t>
      </w:r>
    </w:p>
    <w:p w14:paraId="346BD366" w14:textId="77777777" w:rsidR="001C0A0E" w:rsidRPr="00263725" w:rsidRDefault="001C0A0E" w:rsidP="001C0A0E">
      <w:pPr>
        <w:ind w:firstLine="720"/>
        <w:rPr>
          <w:rFonts w:ascii="Garamond" w:hAnsi="Garamond"/>
        </w:rPr>
      </w:pPr>
      <w:r w:rsidRPr="00263725">
        <w:rPr>
          <w:rFonts w:ascii="Garamond" w:hAnsi="Garamond"/>
        </w:rPr>
        <w:t>Violin Teacher, Philly Music Lessons, Philadelphia, PA January 2018-present</w:t>
      </w:r>
    </w:p>
    <w:p w14:paraId="332069D9" w14:textId="4CA78BC8" w:rsidR="00300B8E" w:rsidRPr="00263725" w:rsidRDefault="00300B8E" w:rsidP="00300B8E">
      <w:pPr>
        <w:ind w:firstLine="720"/>
        <w:rPr>
          <w:rFonts w:ascii="Garamond" w:hAnsi="Garamond"/>
        </w:rPr>
      </w:pPr>
      <w:r w:rsidRPr="00263725">
        <w:rPr>
          <w:rFonts w:ascii="Garamond" w:hAnsi="Garamond"/>
        </w:rPr>
        <w:t>Violin Teacher, Chestnut Hill Music Academy, Philadelphia, PA Sept 2018-</w:t>
      </w:r>
      <w:r w:rsidR="001C0A0E">
        <w:rPr>
          <w:rFonts w:ascii="Garamond" w:hAnsi="Garamond"/>
        </w:rPr>
        <w:t>May 2019</w:t>
      </w:r>
    </w:p>
    <w:p w14:paraId="04C6C867" w14:textId="23D144B2" w:rsidR="00300B8E" w:rsidRPr="00263725" w:rsidRDefault="00300B8E" w:rsidP="00300B8E">
      <w:pPr>
        <w:ind w:firstLine="720"/>
        <w:rPr>
          <w:rFonts w:ascii="Garamond" w:hAnsi="Garamond"/>
        </w:rPr>
      </w:pPr>
      <w:r w:rsidRPr="00263725">
        <w:rPr>
          <w:rFonts w:ascii="Garamond" w:hAnsi="Garamond"/>
        </w:rPr>
        <w:t>Violin Teacher, Cunningham Music School, King of Prussia, PA Sept 2018-</w:t>
      </w:r>
      <w:r w:rsidR="001C0A0E">
        <w:rPr>
          <w:rFonts w:ascii="Garamond" w:hAnsi="Garamond"/>
        </w:rPr>
        <w:t>May 2019</w:t>
      </w:r>
    </w:p>
    <w:p w14:paraId="7D896F78" w14:textId="3DE15D3B" w:rsidR="00300B8E" w:rsidRPr="00263725" w:rsidRDefault="00300B8E" w:rsidP="00300B8E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263725">
        <w:rPr>
          <w:rFonts w:ascii="Garamond" w:hAnsi="Garamond"/>
        </w:rPr>
        <w:t>Provide weekly individual violin lessons to students of all ages</w:t>
      </w:r>
    </w:p>
    <w:p w14:paraId="1C865402" w14:textId="77777777" w:rsidR="00300B8E" w:rsidRPr="00263725" w:rsidRDefault="00300B8E" w:rsidP="00300B8E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263725">
        <w:rPr>
          <w:rFonts w:ascii="Garamond" w:hAnsi="Garamond"/>
        </w:rPr>
        <w:t>Works with beginner and intermediate level students</w:t>
      </w:r>
    </w:p>
    <w:p w14:paraId="3F86FDAD" w14:textId="77777777" w:rsidR="00300B8E" w:rsidRPr="00263725" w:rsidRDefault="00300B8E" w:rsidP="00300B8E">
      <w:pPr>
        <w:rPr>
          <w:rFonts w:ascii="Garamond" w:hAnsi="Garamond"/>
        </w:rPr>
      </w:pPr>
    </w:p>
    <w:p w14:paraId="38BEA772" w14:textId="77777777" w:rsidR="00300B8E" w:rsidRPr="00263725" w:rsidRDefault="00300B8E" w:rsidP="00300B8E">
      <w:pPr>
        <w:ind w:firstLine="720"/>
        <w:rPr>
          <w:rFonts w:ascii="Garamond" w:hAnsi="Garamond"/>
        </w:rPr>
      </w:pPr>
      <w:r w:rsidRPr="00263725">
        <w:rPr>
          <w:rFonts w:ascii="Garamond" w:hAnsi="Garamond"/>
        </w:rPr>
        <w:t>String Intern, Philadelphia String Project; March 2017-December 2017</w:t>
      </w:r>
    </w:p>
    <w:p w14:paraId="052A92D7" w14:textId="5E2977AD" w:rsidR="00300B8E" w:rsidRPr="00263725" w:rsidRDefault="00300B8E" w:rsidP="00300B8E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263725">
        <w:rPr>
          <w:rFonts w:ascii="Garamond" w:hAnsi="Garamond"/>
        </w:rPr>
        <w:t>Provide weekly small-group lessons to elementary</w:t>
      </w:r>
      <w:r w:rsidR="001C0A0E">
        <w:rPr>
          <w:rFonts w:ascii="Garamond" w:hAnsi="Garamond"/>
        </w:rPr>
        <w:t>-</w:t>
      </w:r>
      <w:r w:rsidRPr="00263725">
        <w:rPr>
          <w:rFonts w:ascii="Garamond" w:hAnsi="Garamond"/>
        </w:rPr>
        <w:t>middle school students</w:t>
      </w:r>
    </w:p>
    <w:p w14:paraId="4D4FEE17" w14:textId="75F83408" w:rsidR="00300B8E" w:rsidRPr="00263725" w:rsidRDefault="00300B8E" w:rsidP="00300B8E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263725">
        <w:rPr>
          <w:rFonts w:ascii="Garamond" w:hAnsi="Garamond"/>
        </w:rPr>
        <w:t>Help with beginning student orchestra, conducting and leading rehearsals</w:t>
      </w:r>
    </w:p>
    <w:p w14:paraId="0E6DB3BD" w14:textId="77777777" w:rsidR="00300B8E" w:rsidRPr="00263725" w:rsidRDefault="00300B8E" w:rsidP="00300B8E">
      <w:pPr>
        <w:rPr>
          <w:rFonts w:ascii="Garamond" w:hAnsi="Garamond"/>
        </w:rPr>
      </w:pPr>
    </w:p>
    <w:p w14:paraId="219502CC" w14:textId="77777777" w:rsidR="00300B8E" w:rsidRPr="00263725" w:rsidRDefault="00300B8E" w:rsidP="00300B8E">
      <w:pPr>
        <w:ind w:firstLine="720"/>
        <w:rPr>
          <w:rFonts w:ascii="Garamond" w:hAnsi="Garamond"/>
        </w:rPr>
      </w:pPr>
      <w:r w:rsidRPr="00263725">
        <w:rPr>
          <w:rFonts w:ascii="Garamond" w:hAnsi="Garamond"/>
        </w:rPr>
        <w:t>Personnel Intern, Philadelphia Orchestra; November 2016-May 2017</w:t>
      </w:r>
    </w:p>
    <w:p w14:paraId="6C991B3B" w14:textId="77777777" w:rsidR="00300B8E" w:rsidRPr="00263725" w:rsidRDefault="00300B8E" w:rsidP="00300B8E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263725">
        <w:rPr>
          <w:rFonts w:ascii="Garamond" w:hAnsi="Garamond"/>
        </w:rPr>
        <w:t>10 hours weekly of assistance in for the personnel and operations staff</w:t>
      </w:r>
    </w:p>
    <w:p w14:paraId="48B69F71" w14:textId="77777777" w:rsidR="00300B8E" w:rsidRPr="00263725" w:rsidRDefault="00300B8E" w:rsidP="00300B8E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263725">
        <w:rPr>
          <w:rFonts w:ascii="Garamond" w:hAnsi="Garamond"/>
        </w:rPr>
        <w:t xml:space="preserve">Required to use Microsoft office tools and </w:t>
      </w:r>
      <w:proofErr w:type="gramStart"/>
      <w:r w:rsidRPr="00263725">
        <w:rPr>
          <w:rFonts w:ascii="Garamond" w:hAnsi="Garamond"/>
        </w:rPr>
        <w:t>other</w:t>
      </w:r>
      <w:proofErr w:type="gramEnd"/>
      <w:r w:rsidRPr="00263725">
        <w:rPr>
          <w:rFonts w:ascii="Garamond" w:hAnsi="Garamond"/>
        </w:rPr>
        <w:t xml:space="preserve"> equivalent database software</w:t>
      </w:r>
    </w:p>
    <w:p w14:paraId="6A5A00E1" w14:textId="3F0660F4" w:rsidR="00300B8E" w:rsidRPr="00263725" w:rsidRDefault="00300B8E" w:rsidP="00300B8E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263725">
        <w:rPr>
          <w:rFonts w:ascii="Garamond" w:hAnsi="Garamond"/>
        </w:rPr>
        <w:t>Responsible for other office tasks related to arts administration</w:t>
      </w:r>
    </w:p>
    <w:p w14:paraId="42155301" w14:textId="77777777" w:rsidR="00300B8E" w:rsidRPr="00263725" w:rsidRDefault="00300B8E" w:rsidP="00300B8E">
      <w:pPr>
        <w:rPr>
          <w:rFonts w:ascii="Garamond" w:hAnsi="Garamond"/>
        </w:rPr>
      </w:pPr>
    </w:p>
    <w:p w14:paraId="471E2016" w14:textId="15F66B97" w:rsidR="00300B8E" w:rsidRPr="00263725" w:rsidRDefault="00300B8E" w:rsidP="00300B8E">
      <w:pPr>
        <w:rPr>
          <w:rFonts w:ascii="Garamond" w:hAnsi="Garamond"/>
          <w:b/>
          <w:u w:val="single"/>
        </w:rPr>
      </w:pPr>
      <w:r w:rsidRPr="00263725">
        <w:rPr>
          <w:rFonts w:ascii="Garamond" w:hAnsi="Garamond"/>
          <w:b/>
          <w:u w:val="single"/>
        </w:rPr>
        <w:t>Orchestra Experience</w:t>
      </w:r>
    </w:p>
    <w:p w14:paraId="69C1B3D9" w14:textId="289117B5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2019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</w:r>
      <w:r w:rsidR="004B6F12">
        <w:rPr>
          <w:rFonts w:ascii="Garamond" w:hAnsi="Garamond"/>
        </w:rPr>
        <w:t>Co</w:t>
      </w:r>
      <w:r w:rsidR="001C0A0E">
        <w:rPr>
          <w:rFonts w:ascii="Garamond" w:hAnsi="Garamond"/>
        </w:rPr>
        <w:t>-co</w:t>
      </w:r>
      <w:r w:rsidR="004B6F12">
        <w:rPr>
          <w:rFonts w:ascii="Garamond" w:hAnsi="Garamond"/>
        </w:rPr>
        <w:t xml:space="preserve">ncertmaster, </w:t>
      </w:r>
      <w:r w:rsidRPr="00263725">
        <w:rPr>
          <w:rFonts w:ascii="Garamond" w:hAnsi="Garamond"/>
        </w:rPr>
        <w:t>South Jersey Pops Orchestra</w:t>
      </w:r>
    </w:p>
    <w:p w14:paraId="3BCA844E" w14:textId="77777777" w:rsidR="00872E8E" w:rsidRPr="00263725" w:rsidRDefault="00872E8E" w:rsidP="00872E8E">
      <w:pPr>
        <w:ind w:left="2160" w:hanging="2160"/>
        <w:rPr>
          <w:rFonts w:ascii="Garamond" w:hAnsi="Garamond"/>
        </w:rPr>
      </w:pPr>
      <w:r w:rsidRPr="00263725">
        <w:rPr>
          <w:rFonts w:ascii="Garamond" w:hAnsi="Garamond"/>
        </w:rPr>
        <w:t>2019</w:t>
      </w:r>
      <w:r w:rsidRPr="00263725">
        <w:rPr>
          <w:rFonts w:ascii="Garamond" w:hAnsi="Garamond"/>
        </w:rPr>
        <w:tab/>
        <w:t>Principal 2</w:t>
      </w:r>
      <w:r w:rsidRPr="00263725">
        <w:rPr>
          <w:rFonts w:ascii="Garamond" w:hAnsi="Garamond"/>
          <w:vertAlign w:val="superscript"/>
        </w:rPr>
        <w:t>nd</w:t>
      </w:r>
      <w:r w:rsidRPr="00263725">
        <w:rPr>
          <w:rFonts w:ascii="Garamond" w:hAnsi="Garamond"/>
        </w:rPr>
        <w:t xml:space="preserve"> violin, </w:t>
      </w:r>
      <w:proofErr w:type="spellStart"/>
      <w:r w:rsidRPr="00263725">
        <w:rPr>
          <w:rFonts w:ascii="Garamond" w:hAnsi="Garamond"/>
        </w:rPr>
        <w:t>Vibraiti</w:t>
      </w:r>
      <w:proofErr w:type="spellEnd"/>
      <w:r w:rsidRPr="00263725">
        <w:rPr>
          <w:rFonts w:ascii="Garamond" w:hAnsi="Garamond"/>
        </w:rPr>
        <w:t xml:space="preserve"> Ensemble, Port au Prince, Haiti</w:t>
      </w:r>
    </w:p>
    <w:p w14:paraId="434281FC" w14:textId="14D2EDF6" w:rsidR="001C0A0E" w:rsidRDefault="001C0A0E" w:rsidP="00872E8E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>Violinist, Bay Atlantic Symphony</w:t>
      </w:r>
    </w:p>
    <w:p w14:paraId="0A9310C7" w14:textId="5F831827" w:rsidR="00872E8E" w:rsidRPr="00263725" w:rsidRDefault="00872E8E" w:rsidP="00872E8E">
      <w:pPr>
        <w:ind w:left="2160" w:hanging="2160"/>
        <w:rPr>
          <w:rFonts w:ascii="Garamond" w:hAnsi="Garamond"/>
        </w:rPr>
      </w:pPr>
      <w:r w:rsidRPr="00263725">
        <w:rPr>
          <w:rFonts w:ascii="Garamond" w:hAnsi="Garamond"/>
        </w:rPr>
        <w:t>2018</w:t>
      </w:r>
      <w:r w:rsidRPr="00263725">
        <w:rPr>
          <w:rFonts w:ascii="Garamond" w:hAnsi="Garamond"/>
        </w:rPr>
        <w:tab/>
        <w:t>Violinist, pit orchestra for The Spitfire Grill, The Eagle Theater, NJ</w:t>
      </w:r>
    </w:p>
    <w:p w14:paraId="471D6D17" w14:textId="77777777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2018-present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  <w:t>Southeastern Pennsylvania Symphony Orchestra, first violin</w:t>
      </w:r>
    </w:p>
    <w:p w14:paraId="4EEEDC5A" w14:textId="1BB8E030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2016-2018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  <w:t>Temple University Symphony Orchestra, section violinist</w:t>
      </w:r>
    </w:p>
    <w:p w14:paraId="46D5162A" w14:textId="77777777" w:rsidR="00872E8E" w:rsidRPr="00263725" w:rsidRDefault="00872E8E" w:rsidP="00872E8E">
      <w:pPr>
        <w:ind w:left="2160" w:hanging="2160"/>
        <w:rPr>
          <w:rFonts w:ascii="Garamond" w:hAnsi="Garamond"/>
        </w:rPr>
      </w:pPr>
      <w:r w:rsidRPr="00263725">
        <w:rPr>
          <w:rFonts w:ascii="Garamond" w:hAnsi="Garamond"/>
        </w:rPr>
        <w:t>2017-2018</w:t>
      </w:r>
      <w:r w:rsidRPr="00263725">
        <w:rPr>
          <w:rFonts w:ascii="Garamond" w:hAnsi="Garamond"/>
        </w:rPr>
        <w:tab/>
        <w:t>Temple University Opera Orchestra</w:t>
      </w:r>
    </w:p>
    <w:p w14:paraId="1E85A4FC" w14:textId="77777777" w:rsidR="00872E8E" w:rsidRPr="00263725" w:rsidRDefault="00872E8E" w:rsidP="00872E8E">
      <w:pPr>
        <w:ind w:left="2160" w:hanging="2160"/>
        <w:rPr>
          <w:rFonts w:ascii="Garamond" w:hAnsi="Garamond"/>
        </w:rPr>
      </w:pPr>
      <w:r w:rsidRPr="00263725">
        <w:rPr>
          <w:rFonts w:ascii="Garamond" w:hAnsi="Garamond"/>
        </w:rPr>
        <w:t>2016-2018</w:t>
      </w:r>
      <w:r w:rsidRPr="00263725">
        <w:rPr>
          <w:rFonts w:ascii="Garamond" w:hAnsi="Garamond"/>
        </w:rPr>
        <w:tab/>
        <w:t>Multiple chamber ensembles at Temple University</w:t>
      </w:r>
    </w:p>
    <w:p w14:paraId="1E7D4537" w14:textId="64B74198" w:rsidR="00872E8E" w:rsidRPr="00263725" w:rsidRDefault="00872E8E" w:rsidP="00872E8E">
      <w:pPr>
        <w:ind w:left="2160" w:hanging="2160"/>
        <w:rPr>
          <w:rFonts w:ascii="Garamond" w:hAnsi="Garamond"/>
        </w:rPr>
      </w:pPr>
      <w:r w:rsidRPr="00263725">
        <w:rPr>
          <w:rFonts w:ascii="Garamond" w:hAnsi="Garamond"/>
        </w:rPr>
        <w:t>2017 (Fall)</w:t>
      </w:r>
      <w:r w:rsidRPr="00263725">
        <w:rPr>
          <w:rFonts w:ascii="Garamond" w:hAnsi="Garamond"/>
        </w:rPr>
        <w:tab/>
        <w:t>Principal 2</w:t>
      </w:r>
      <w:r w:rsidRPr="00263725">
        <w:rPr>
          <w:rFonts w:ascii="Garamond" w:hAnsi="Garamond"/>
          <w:vertAlign w:val="superscript"/>
        </w:rPr>
        <w:t>nd</w:t>
      </w:r>
      <w:r w:rsidRPr="00263725">
        <w:rPr>
          <w:rFonts w:ascii="Garamond" w:hAnsi="Garamond"/>
        </w:rPr>
        <w:t xml:space="preserve"> violin, pit orchestra for Guys and Dolls</w:t>
      </w:r>
      <w:r w:rsidR="001C0A0E">
        <w:rPr>
          <w:rFonts w:ascii="Garamond" w:hAnsi="Garamond"/>
        </w:rPr>
        <w:t>, Temple University</w:t>
      </w:r>
    </w:p>
    <w:p w14:paraId="3C885019" w14:textId="34CD9442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2016 (Spring)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</w:r>
      <w:r w:rsidR="004B6F12" w:rsidRPr="00263725">
        <w:rPr>
          <w:rFonts w:ascii="Garamond" w:hAnsi="Garamond"/>
        </w:rPr>
        <w:t>Assistant concertmaster</w:t>
      </w:r>
      <w:r w:rsidR="004B6F12">
        <w:rPr>
          <w:rFonts w:ascii="Garamond" w:hAnsi="Garamond"/>
        </w:rPr>
        <w:t>,</w:t>
      </w:r>
      <w:r w:rsidR="004B6F12" w:rsidRPr="00263725">
        <w:rPr>
          <w:rFonts w:ascii="Garamond" w:hAnsi="Garamond"/>
        </w:rPr>
        <w:t xml:space="preserve"> </w:t>
      </w:r>
      <w:r w:rsidRPr="00263725">
        <w:rPr>
          <w:rFonts w:ascii="Garamond" w:hAnsi="Garamond"/>
        </w:rPr>
        <w:t>Towson University Symphony Orchestra,</w:t>
      </w:r>
    </w:p>
    <w:p w14:paraId="54759C08" w14:textId="722F42F6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2015 (Fall)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</w:r>
      <w:r w:rsidR="004B6F12">
        <w:rPr>
          <w:rFonts w:ascii="Garamond" w:hAnsi="Garamond"/>
        </w:rPr>
        <w:t xml:space="preserve">Concertmaster, </w:t>
      </w:r>
      <w:r w:rsidRPr="00263725">
        <w:rPr>
          <w:rFonts w:ascii="Garamond" w:hAnsi="Garamond"/>
        </w:rPr>
        <w:t>Montgomery College Orchestra</w:t>
      </w:r>
    </w:p>
    <w:p w14:paraId="3EEFCDA7" w14:textId="77777777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2014-2015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  <w:t>Ithaca College Symphony Orchestra and Chamber Orchestra</w:t>
      </w:r>
    </w:p>
    <w:p w14:paraId="3C107319" w14:textId="77777777" w:rsidR="00300B8E" w:rsidRPr="00263725" w:rsidRDefault="00300B8E" w:rsidP="00300B8E">
      <w:pPr>
        <w:rPr>
          <w:rFonts w:ascii="Garamond" w:hAnsi="Garamond"/>
          <w:b/>
          <w:u w:val="single"/>
        </w:rPr>
      </w:pPr>
    </w:p>
    <w:p w14:paraId="5E1C49F7" w14:textId="77777777" w:rsidR="00300B8E" w:rsidRPr="00263725" w:rsidRDefault="00300B8E" w:rsidP="00300B8E">
      <w:pPr>
        <w:rPr>
          <w:rFonts w:ascii="Garamond" w:hAnsi="Garamond"/>
          <w:b/>
        </w:rPr>
      </w:pPr>
      <w:r w:rsidRPr="00263725">
        <w:rPr>
          <w:rFonts w:ascii="Garamond" w:hAnsi="Garamond"/>
          <w:b/>
          <w:u w:val="single"/>
        </w:rPr>
        <w:t>Summer Institute Experience</w:t>
      </w:r>
      <w:r w:rsidRPr="00263725">
        <w:rPr>
          <w:rFonts w:ascii="Garamond" w:hAnsi="Garamond"/>
          <w:b/>
        </w:rPr>
        <w:t>:</w:t>
      </w:r>
    </w:p>
    <w:p w14:paraId="0443ADE9" w14:textId="3A8D730A" w:rsidR="001C0A0E" w:rsidRDefault="001C0A0E" w:rsidP="00300B8E">
      <w:pPr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American Institute for Musical Studies, Graz, Austria</w:t>
      </w:r>
    </w:p>
    <w:p w14:paraId="7E4E784C" w14:textId="61473832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2018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  <w:t xml:space="preserve">Mediterranean Opera Studio Festival Orchestra, </w:t>
      </w:r>
      <w:proofErr w:type="spellStart"/>
      <w:r w:rsidRPr="00263725">
        <w:rPr>
          <w:rFonts w:ascii="Garamond" w:hAnsi="Garamond"/>
        </w:rPr>
        <w:t>Caltagirone</w:t>
      </w:r>
      <w:proofErr w:type="spellEnd"/>
      <w:r w:rsidRPr="00263725">
        <w:rPr>
          <w:rFonts w:ascii="Garamond" w:hAnsi="Garamond"/>
        </w:rPr>
        <w:t>, Italy</w:t>
      </w:r>
    </w:p>
    <w:p w14:paraId="2369E735" w14:textId="77777777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2017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  <w:t>Miami Music Festival, Miami, FL</w:t>
      </w:r>
    </w:p>
    <w:p w14:paraId="156F7EE8" w14:textId="77777777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2015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  <w:t>Brevard Music Center College Division</w:t>
      </w:r>
    </w:p>
    <w:p w14:paraId="15D602FF" w14:textId="1DB9BE5F" w:rsidR="00300B8E" w:rsidRPr="00263725" w:rsidRDefault="00300B8E" w:rsidP="00300B8E">
      <w:pPr>
        <w:rPr>
          <w:rFonts w:ascii="Garamond" w:hAnsi="Garamond"/>
        </w:rPr>
      </w:pPr>
      <w:r w:rsidRPr="00263725">
        <w:rPr>
          <w:rFonts w:ascii="Garamond" w:hAnsi="Garamond"/>
        </w:rPr>
        <w:t>2013</w:t>
      </w:r>
      <w:r w:rsidRPr="00263725">
        <w:rPr>
          <w:rFonts w:ascii="Garamond" w:hAnsi="Garamond"/>
        </w:rPr>
        <w:tab/>
      </w:r>
      <w:r w:rsidRPr="00263725">
        <w:rPr>
          <w:rFonts w:ascii="Garamond" w:hAnsi="Garamond"/>
        </w:rPr>
        <w:tab/>
        <w:t>Brevard Music Center High School Division</w:t>
      </w:r>
    </w:p>
    <w:p w14:paraId="24CC445E" w14:textId="77777777" w:rsidR="00300B8E" w:rsidRPr="00263725" w:rsidRDefault="00300B8E" w:rsidP="00300B8E">
      <w:pPr>
        <w:rPr>
          <w:rFonts w:ascii="Garamond" w:hAnsi="Garamond"/>
        </w:rPr>
      </w:pPr>
    </w:p>
    <w:p w14:paraId="4B678591" w14:textId="77777777" w:rsidR="00300B8E" w:rsidRPr="00263725" w:rsidRDefault="00300B8E" w:rsidP="00300B8E">
      <w:pPr>
        <w:rPr>
          <w:rFonts w:ascii="Garamond" w:hAnsi="Garamond"/>
          <w:b/>
          <w:u w:val="single"/>
        </w:rPr>
      </w:pPr>
      <w:r w:rsidRPr="00263725">
        <w:rPr>
          <w:rFonts w:ascii="Garamond" w:hAnsi="Garamond"/>
          <w:b/>
          <w:u w:val="single"/>
        </w:rPr>
        <w:t>References</w:t>
      </w:r>
    </w:p>
    <w:p w14:paraId="165EA804" w14:textId="6A3C31EA" w:rsidR="001C0A0E" w:rsidRDefault="00300B8E" w:rsidP="001C0A0E">
      <w:pPr>
        <w:rPr>
          <w:rFonts w:ascii="Garamond" w:hAnsi="Garamond"/>
        </w:rPr>
      </w:pPr>
      <w:proofErr w:type="spellStart"/>
      <w:r w:rsidRPr="00263725">
        <w:rPr>
          <w:rFonts w:ascii="Garamond" w:hAnsi="Garamond"/>
        </w:rPr>
        <w:t>Davyd</w:t>
      </w:r>
      <w:proofErr w:type="spellEnd"/>
      <w:r w:rsidRPr="00263725">
        <w:rPr>
          <w:rFonts w:ascii="Garamond" w:hAnsi="Garamond"/>
        </w:rPr>
        <w:t xml:space="preserve"> Booth</w:t>
      </w:r>
      <w:r w:rsidR="00872E8E" w:rsidRPr="00263725">
        <w:rPr>
          <w:rFonts w:ascii="Garamond" w:hAnsi="Garamond"/>
        </w:rPr>
        <w:t xml:space="preserve">: </w:t>
      </w:r>
      <w:hyperlink r:id="rId5" w:history="1">
        <w:r w:rsidR="001C0A0E" w:rsidRPr="005F333C">
          <w:rPr>
            <w:rStyle w:val="Hyperlink"/>
            <w:rFonts w:ascii="Garamond" w:hAnsi="Garamond"/>
          </w:rPr>
          <w:t>davydb1950@comcast.net</w:t>
        </w:r>
      </w:hyperlink>
    </w:p>
    <w:p w14:paraId="7477A990" w14:textId="6387349E" w:rsidR="008524BB" w:rsidRPr="00263725" w:rsidRDefault="001C0A0E" w:rsidP="001C0A0E">
      <w:pPr>
        <w:rPr>
          <w:rFonts w:ascii="Garamond" w:hAnsi="Garamond"/>
        </w:rPr>
      </w:pPr>
      <w:r>
        <w:rPr>
          <w:rFonts w:ascii="Garamond" w:hAnsi="Garamond"/>
        </w:rPr>
        <w:t>Rob Bradshaw:</w:t>
      </w:r>
      <w:r>
        <w:rPr>
          <w:rFonts w:ascii="Garamond" w:hAnsi="Garamond"/>
        </w:rPr>
        <w:t xml:space="preserve"> director@haddonfieldschoolofmusic.com</w:t>
      </w:r>
    </w:p>
    <w:sectPr w:rsidR="008524BB" w:rsidRPr="00263725" w:rsidSect="00263725">
      <w:pgSz w:w="12240" w:h="15840"/>
      <w:pgMar w:top="1080" w:right="1584" w:bottom="108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Hei">
    <w:panose1 w:val="020B0604020202020204"/>
    <w:charset w:val="50"/>
    <w:family w:val="auto"/>
    <w:pitch w:val="variable"/>
    <w:sig w:usb0="00000001" w:usb1="00000000" w:usb2="0100040E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0D1"/>
    <w:multiLevelType w:val="hybridMultilevel"/>
    <w:tmpl w:val="AEBAA4EA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8B6435"/>
    <w:multiLevelType w:val="hybridMultilevel"/>
    <w:tmpl w:val="02E0C56E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686D85"/>
    <w:multiLevelType w:val="hybridMultilevel"/>
    <w:tmpl w:val="6B3AFCB0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171B12"/>
    <w:multiLevelType w:val="hybridMultilevel"/>
    <w:tmpl w:val="85885B16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6238AD"/>
    <w:multiLevelType w:val="hybridMultilevel"/>
    <w:tmpl w:val="F3324DA8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B6052D"/>
    <w:multiLevelType w:val="hybridMultilevel"/>
    <w:tmpl w:val="67D28474"/>
    <w:lvl w:ilvl="0" w:tplc="6F48B58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E7BCB"/>
    <w:multiLevelType w:val="hybridMultilevel"/>
    <w:tmpl w:val="DB501EA8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7A02D9"/>
    <w:multiLevelType w:val="hybridMultilevel"/>
    <w:tmpl w:val="FF4250C2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495FE7"/>
    <w:multiLevelType w:val="hybridMultilevel"/>
    <w:tmpl w:val="EB36FB68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C21D69"/>
    <w:multiLevelType w:val="hybridMultilevel"/>
    <w:tmpl w:val="9404D1EA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4F05B1"/>
    <w:multiLevelType w:val="hybridMultilevel"/>
    <w:tmpl w:val="1F44BBE2"/>
    <w:lvl w:ilvl="0" w:tplc="906AC944">
      <w:start w:val="1"/>
      <w:numFmt w:val="bullet"/>
      <w:lvlText w:val="•"/>
      <w:lvlJc w:val="left"/>
      <w:pPr>
        <w:ind w:left="720" w:hanging="360"/>
      </w:pPr>
      <w:rPr>
        <w:rFonts w:ascii="Times New Roman" w:eastAsia="He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51753"/>
    <w:multiLevelType w:val="hybridMultilevel"/>
    <w:tmpl w:val="0706AED8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D3F652E"/>
    <w:multiLevelType w:val="hybridMultilevel"/>
    <w:tmpl w:val="E200A094"/>
    <w:lvl w:ilvl="0" w:tplc="6F48B58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8E"/>
    <w:rsid w:val="001A552A"/>
    <w:rsid w:val="001C0A0E"/>
    <w:rsid w:val="00263725"/>
    <w:rsid w:val="00300B8E"/>
    <w:rsid w:val="004B6F12"/>
    <w:rsid w:val="008524BB"/>
    <w:rsid w:val="0087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E85C5"/>
  <w15:chartTrackingRefBased/>
  <w15:docId w15:val="{343B5314-5E6F-D641-A814-58862A70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A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ydb1950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Lostumbo</dc:creator>
  <cp:keywords/>
  <dc:description/>
  <cp:lastModifiedBy>Microsoft Office User</cp:lastModifiedBy>
  <cp:revision>4</cp:revision>
  <cp:lastPrinted>2019-02-20T14:50:00Z</cp:lastPrinted>
  <dcterms:created xsi:type="dcterms:W3CDTF">2019-02-16T20:55:00Z</dcterms:created>
  <dcterms:modified xsi:type="dcterms:W3CDTF">2019-08-21T14:45:00Z</dcterms:modified>
</cp:coreProperties>
</file>